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1: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1904296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3105149" cy="4286251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49" cy="428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2: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20263671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362200" cy="348615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8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3: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40" w:lineRule="auto"/>
        <w:ind w:left="861.119918823242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Nagranie prawnuczki Marii Konopnickiej: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1875" w:line="243.65249633789062" w:lineRule="auto"/>
        <w:ind w:left="865.9199523925781" w:right="302.84790039062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32"/>
          <w:szCs w:val="32"/>
          <w:u w:val="single"/>
          <w:shd w:fill="auto" w:val="clear"/>
          <w:vertAlign w:val="baseline"/>
          <w:rtl w:val="0"/>
        </w:rPr>
        <w:t xml:space="preserve">https://drive.google.com/file/d/10yOuAt7Lpqhn-Jyqxq6v8zwbe1rMHXQ4/vie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32"/>
          <w:szCs w:val="32"/>
          <w:u w:val="single"/>
          <w:shd w:fill="auto" w:val="clear"/>
          <w:vertAlign w:val="baseline"/>
          <w:rtl w:val="0"/>
        </w:rPr>
        <w:t xml:space="preserve">w?usp=sharing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89013671875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4: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1943359375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Wideo z Muzeum Marii Konopnickiej w Żarnowcu: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718994140625" w:line="240" w:lineRule="auto"/>
        <w:ind w:left="878.5199737548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2"/>
          <w:szCs w:val="22"/>
          <w:highlight w:val="white"/>
          <w:u w:val="single"/>
          <w:vertAlign w:val="baseline"/>
          <w:rtl w:val="0"/>
        </w:rPr>
        <w:t xml:space="preserve">https://muzeumzarnowiec.pl/film/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7.4609375" w:line="240" w:lineRule="auto"/>
        <w:ind w:left="867.119903564453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5: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1904296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438400" cy="3248025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1904296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1904296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1904296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Załącznik 6: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20.000076293945" w:type="dxa"/>
        <w:jc w:val="left"/>
        <w:tblInd w:w="949.99992370605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.0000762939453"/>
        <w:gridCol w:w="3380"/>
        <w:gridCol w:w="3380"/>
        <w:tblGridChange w:id="0">
          <w:tblGrid>
            <w:gridCol w:w="3360.0000762939453"/>
            <w:gridCol w:w="3380"/>
            <w:gridCol w:w="3380"/>
          </w:tblGrid>
        </w:tblGridChange>
      </w:tblGrid>
      <w:tr>
        <w:trPr>
          <w:cantSplit w:val="0"/>
          <w:trHeight w:val="800.000305175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.6000823974609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 już wiemy o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654296875" w:line="240" w:lineRule="auto"/>
              <w:ind w:left="126.92008972167969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krasnoludkach?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.60015869140625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Czego byśmy chcieli się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654296875" w:line="240" w:lineRule="auto"/>
              <w:ind w:left="143.36029052734375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dowiedzieć o krasn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oludkach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549564361572" w:lineRule="auto"/>
              <w:ind w:left="136.9195556640625" w:right="460.6005859375" w:firstLine="1.6802978515625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Czego dowiedzieliśmy się o krasnoludkach?</w:t>
            </w:r>
          </w:p>
        </w:tc>
      </w:tr>
      <w:tr>
        <w:trPr>
          <w:cantSplit w:val="0"/>
          <w:trHeight w:val="2780.000305175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7: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40" w:lineRule="auto"/>
        <w:ind w:left="868.7999725341797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Maria Konopnicka ,, Czy to bajka czy nie bajka?’’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51904296875" w:line="240" w:lineRule="auto"/>
        <w:ind w:left="893.999938964843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986637" cy="4938029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6637" cy="4938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471738" cy="338619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3386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Załącznik 8: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93903" cy="5504497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3903" cy="5504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867.8399658203125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Załącznik 9: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1904296875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076950" cy="22479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9200439453125" w:line="240.81273078918457" w:lineRule="auto"/>
        <w:ind w:left="865.4399108886719" w:right="1478.2781982421875" w:hanging="4.0799713134765625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Załącznik 10: </w:t>
      </w:r>
    </w:p>
    <w:p w:rsidR="00000000" w:rsidDel="00000000" w:rsidP="00000000" w:rsidRDefault="00000000" w:rsidRPr="00000000" w14:paraId="0000005C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80423" cy="4369814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0423" cy="4369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577.5152587890625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Załącznik 11: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9200439453125" w:line="240.81273078918457" w:lineRule="auto"/>
        <w:ind w:left="865.4399108886719" w:right="1478.2781982421875" w:hanging="4.07997131347656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Nagranie aktorki Weroniki Humaj czytającej fragmenty książki ,, O krasnoludkach i sierotce Marysi”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24"/>
          <w:szCs w:val="24"/>
          <w:highlight w:val="white"/>
          <w:u w:val="single"/>
          <w:vertAlign w:val="baseline"/>
          <w:rtl w:val="0"/>
        </w:rPr>
        <w:t xml:space="preserve">https://youtu.be/JXttY80SKoY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55cc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7.5152587890625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12:</w:t>
      </w:r>
    </w:p>
    <w:p w:rsidR="00000000" w:rsidDel="00000000" w:rsidP="00000000" w:rsidRDefault="00000000" w:rsidRPr="00000000" w14:paraId="00000060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460423" cy="3647122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0423" cy="3647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13: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55.0" w:type="dxa"/>
        <w:jc w:val="left"/>
        <w:tblInd w:w="2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30"/>
        <w:gridCol w:w="5625"/>
        <w:tblGridChange w:id="0">
          <w:tblGrid>
            <w:gridCol w:w="5430"/>
            <w:gridCol w:w="5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Proszę zaznaczyć na zielono, żółto lub czerwono swoje rozumienie lekcji.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Która część lekcji najbardziej Ci się spodobała? Dlaczego?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549265" cy="564522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65" cy="564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478877" cy="486728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7" cy="4867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570952" cy="534353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52" cy="5343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000000" w:rsidDel="00000000" w:rsidP="00000000" w:rsidRDefault="00000000" w:rsidRPr="00000000" w14:paraId="00000067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14: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1943359375" w:line="240" w:lineRule="auto"/>
        <w:ind w:left="867.8399658203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Zadanie domowe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37.4049949645996" w:lineRule="auto"/>
        <w:ind w:left="1583.7599182128906" w:right="496.397705078125" w:firstLine="8.88000488281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Proszę napisać w kilku zdaniach, gdzie znajdują się krasnoludki i narysować je na obrazku.     b. Proszę nauczyć się czytać wiersz ,, Czy to bajka czy nie bajka” Marii Konopnickiej.                   c. Proszę przepisać poniższy tekst z ,,u’’. Proszę nauczyć się pisać wyrazy z ,,u”.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5146484375" w:line="237.4050235748291" w:lineRule="auto"/>
        <w:ind w:left="1945.4399108886719" w:right="217.63916015625" w:firstLine="2.640075683593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Krasnoludki są wszędzie: tu w domach, tam w lesie lub na biegunie. Pomagają Uli, Mateuszowi czy Zuzi. Znają nuty, czyszczą buty i zjadają gruszki i kapustę. Nie są dla nich trudne żadne pakunki. Warunek? Nie ma problemu! Przyjdą Ci na ratunek. Naprawiają hamulec, wyjmują szpikulec dlatego nikt nie skrytykuje krasnoludków.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5152587890625" w:line="237.4049949645996" w:lineRule="auto"/>
        <w:ind w:left="1970.8799743652344" w:right="386.00097656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…………………………………………………………..……………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5140380859375" w:line="240" w:lineRule="auto"/>
        <w:ind w:left="1953.35998535156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 Proszę wpisać do tabeli wyrazy z ,,u’’ z tekstu powyżej.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5140380859375" w:line="240" w:lineRule="auto"/>
        <w:ind w:left="1953.35998535156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37.640014648438" w:type="dxa"/>
        <w:jc w:val="left"/>
        <w:tblInd w:w="2053.359985351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8.820007324219"/>
        <w:gridCol w:w="4668.820007324219"/>
        <w:tblGridChange w:id="0">
          <w:tblGrid>
            <w:gridCol w:w="4668.820007324219"/>
            <w:gridCol w:w="4668.82000732421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zakończone na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- unek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zakończone na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usta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zakończone na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- ujec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 zakończone  na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un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zakończone na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uty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zakończone 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- uszka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wyrazy zakończone 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- uje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5140380859375" w:line="240" w:lineRule="auto"/>
        <w:ind w:left="1953.3599853515625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8.5599517822266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Lekcja przygotowana przez mgr Marię Frycz Zoltek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nauczyciela Szkoły Polonijnej Królowej Jadwigi w miejscowości Burr ridge w stanie Ilinois w ramach projektu ,,Nie damy pogrześć mowy” związanego z Obchodami Roku Marii Konopnickiej. </w:t>
      </w:r>
    </w:p>
    <w:sectPr>
      <w:pgSz w:h="16840" w:w="11920" w:orient="portrait"/>
      <w:pgMar w:bottom="0" w:top="854.404296875" w:left="0" w:right="629.998779296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1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17" Type="http://schemas.openxmlformats.org/officeDocument/2006/relationships/image" Target="media/image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